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881" w:rsidRDefault="00111881" w:rsidP="00F40FD6">
      <w:pPr>
        <w:pStyle w:val="NormalnyWeb"/>
        <w:rPr>
          <w:bCs/>
        </w:rPr>
      </w:pPr>
      <w:r>
        <w:rPr>
          <w:bCs/>
        </w:rPr>
        <w:t>Załącznik nr 3</w:t>
      </w:r>
    </w:p>
    <w:p w:rsidR="0025427A" w:rsidRPr="0025427A" w:rsidRDefault="003E47C7" w:rsidP="00F40FD6">
      <w:pPr>
        <w:pStyle w:val="NormalnyWeb"/>
        <w:rPr>
          <w:bCs/>
          <w:color w:val="000000"/>
        </w:rPr>
      </w:pPr>
      <w:r>
        <w:rPr>
          <w:bCs/>
        </w:rPr>
        <w:t>PRZEGLĄD ROCZNY</w:t>
      </w:r>
      <w:r w:rsidR="0025427A" w:rsidRPr="0025427A">
        <w:rPr>
          <w:bCs/>
        </w:rPr>
        <w:t xml:space="preserve"> SIECI DRÓG GMINNYCH </w:t>
      </w:r>
      <w:r w:rsidR="0025427A" w:rsidRPr="0025427A">
        <w:rPr>
          <w:bCs/>
          <w:color w:val="000000"/>
        </w:rPr>
        <w:t>WEWNĘTRZNYCH</w:t>
      </w:r>
      <w:r w:rsidR="0025427A">
        <w:rPr>
          <w:bCs/>
          <w:color w:val="000000"/>
        </w:rPr>
        <w:t xml:space="preserve"> </w:t>
      </w:r>
      <w:r w:rsidR="0025427A" w:rsidRPr="0025427A">
        <w:rPr>
          <w:bCs/>
        </w:rPr>
        <w:t xml:space="preserve">W GRANICACH ADMINISTRACYJNYCH MIASTA </w:t>
      </w:r>
    </w:p>
    <w:tbl>
      <w:tblPr>
        <w:tblW w:w="943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755"/>
        <w:gridCol w:w="1870"/>
      </w:tblGrid>
      <w:tr w:rsidR="00F40FD6" w:rsidRPr="00DC0B3B" w:rsidTr="003E47C7">
        <w:trPr>
          <w:trHeight w:val="889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Lp.</w:t>
            </w:r>
          </w:p>
        </w:tc>
        <w:tc>
          <w:tcPr>
            <w:tcW w:w="6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Nazwa drogi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Długość drogi </w:t>
            </w:r>
          </w:p>
        </w:tc>
      </w:tr>
      <w:tr w:rsidR="00F40FD6" w:rsidRPr="00DC0B3B" w:rsidTr="003E47C7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1.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Kwiatowa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0,657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55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Makowa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0,140 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Liliowa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 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Jaśminowa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Tulipanowa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Lawendowa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0,463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57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F40FD6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F40FD6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Różana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0,140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3E47C7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</w:t>
            </w:r>
            <w:r w:rsidR="00F40FD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DC0B3B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Wrzosowa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5565D7" w:rsidP="00DC0B3B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0,071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F40FD6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0FD6" w:rsidRPr="00DC0B3B" w:rsidRDefault="003E47C7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9</w:t>
            </w:r>
            <w:r w:rsidR="00F40FD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FD6" w:rsidRPr="00DC0B3B" w:rsidRDefault="00DC0B3B" w:rsidP="00F40F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Warszawska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(łącznik z ul. Powstańców Śl.)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FD6" w:rsidRPr="00DC0B3B" w:rsidRDefault="00DC0B3B" w:rsidP="0025427A">
            <w:pPr>
              <w:widowControl/>
              <w:suppressAutoHyphens w:val="0"/>
              <w:ind w:left="883" w:hanging="883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                   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       </w:t>
            </w:r>
            <w:r w:rsidR="005565D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0,060k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3E47C7">
        <w:trPr>
          <w:trHeight w:val="51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DC0B3B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Warszawska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25427A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(deptak)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0,251</w:t>
            </w:r>
            <w:r w:rsidR="0011664C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1664C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Ligonia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Grodków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(łącznik z ul. Słowackiego)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0,044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3E47C7">
        <w:trPr>
          <w:trHeight w:val="49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11664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Prusa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0,138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DC0B3B" w:rsidRPr="00DC0B3B" w:rsidTr="003E47C7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F57274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1664C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Matejki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,</w:t>
            </w:r>
            <w:r w:rsidR="00122086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0,104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0A377D" w:rsidRPr="00DC0B3B" w:rsidTr="003E47C7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377D" w:rsidRDefault="000A377D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. 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377D" w:rsidRDefault="000A377D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ul. Leśna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377D" w:rsidRDefault="000A377D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0,419  km</w:t>
            </w:r>
          </w:p>
        </w:tc>
      </w:tr>
      <w:tr w:rsidR="00DC0B3B" w:rsidRPr="00DC0B3B" w:rsidTr="003E47C7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B3B" w:rsidRPr="00DC0B3B" w:rsidRDefault="000A377D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</w:t>
            </w:r>
            <w:r w:rsidR="00DC0B3B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B3B" w:rsidRPr="00DC0B3B" w:rsidRDefault="00122086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M. Reja, Grodków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0B3B" w:rsidRPr="00DC0B3B" w:rsidRDefault="005565D7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0,097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k</w:t>
            </w:r>
            <w:r w:rsidR="00122086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m</w:t>
            </w:r>
          </w:p>
        </w:tc>
      </w:tr>
      <w:tr w:rsidR="007C3E05" w:rsidRPr="00DC0B3B" w:rsidTr="003E47C7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05" w:rsidRDefault="007C3E05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05" w:rsidRDefault="007C3E05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ul. Styki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E05" w:rsidRDefault="007C3E05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0,105 km</w:t>
            </w:r>
          </w:p>
        </w:tc>
      </w:tr>
      <w:tr w:rsidR="007C3E05" w:rsidRPr="00DC0B3B" w:rsidTr="003E47C7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C3E05" w:rsidRDefault="007C3E05" w:rsidP="003E47C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</w:t>
            </w:r>
            <w:r w:rsidR="003E47C7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. 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3E05" w:rsidRDefault="007C3E05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ul. Kossaka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3E05" w:rsidRDefault="007C3E05" w:rsidP="00122086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0,068 km</w:t>
            </w:r>
          </w:p>
        </w:tc>
      </w:tr>
      <w:tr w:rsidR="00B27C39" w:rsidRPr="00DC0B3B" w:rsidTr="003E47C7">
        <w:trPr>
          <w:trHeight w:val="300"/>
        </w:trPr>
        <w:tc>
          <w:tcPr>
            <w:tcW w:w="7565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RAZEM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</w:tc>
      </w:tr>
      <w:tr w:rsidR="00B27C39" w:rsidRPr="00DC0B3B" w:rsidTr="003E47C7">
        <w:trPr>
          <w:trHeight w:val="300"/>
        </w:trPr>
        <w:tc>
          <w:tcPr>
            <w:tcW w:w="756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7C39" w:rsidRPr="00DC0B3B" w:rsidRDefault="00B27C39" w:rsidP="00DC0B3B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C39" w:rsidRPr="00DC0B3B" w:rsidRDefault="007C3E05" w:rsidP="005565D7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3,61</w:t>
            </w:r>
            <w:r w:rsidR="00B27C39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 km</w:t>
            </w:r>
          </w:p>
        </w:tc>
      </w:tr>
    </w:tbl>
    <w:p w:rsidR="00F033BE" w:rsidRDefault="00F033BE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Default="0025427A">
      <w:pPr>
        <w:rPr>
          <w:rFonts w:cs="Times New Roman"/>
        </w:rPr>
      </w:pPr>
    </w:p>
    <w:p w:rsidR="0025427A" w:rsidRPr="0025427A" w:rsidRDefault="003E47C7" w:rsidP="0025427A">
      <w:pPr>
        <w:pStyle w:val="NormalnyWeb"/>
        <w:rPr>
          <w:bCs/>
          <w:color w:val="000000"/>
        </w:rPr>
      </w:pPr>
      <w:r>
        <w:rPr>
          <w:bCs/>
        </w:rPr>
        <w:t xml:space="preserve">PRZEGLĄD ROCZNY </w:t>
      </w:r>
      <w:bookmarkStart w:id="0" w:name="_GoBack"/>
      <w:bookmarkEnd w:id="0"/>
      <w:r w:rsidR="0025427A" w:rsidRPr="0025427A">
        <w:rPr>
          <w:bCs/>
        </w:rPr>
        <w:t xml:space="preserve">SIECI DRÓG GMINNYCH </w:t>
      </w:r>
      <w:r w:rsidR="0025427A" w:rsidRPr="0025427A">
        <w:rPr>
          <w:bCs/>
          <w:color w:val="000000"/>
        </w:rPr>
        <w:t>WEWNĘTRZNYCH</w:t>
      </w:r>
      <w:r w:rsidR="0025427A">
        <w:rPr>
          <w:bCs/>
          <w:color w:val="000000"/>
        </w:rPr>
        <w:t xml:space="preserve"> POZA</w:t>
      </w:r>
      <w:r w:rsidR="0025427A">
        <w:rPr>
          <w:bCs/>
        </w:rPr>
        <w:t xml:space="preserve"> GRANICAMI ADMINISTRACYJNYMI </w:t>
      </w:r>
      <w:r w:rsidR="0025427A" w:rsidRPr="0025427A">
        <w:rPr>
          <w:bCs/>
        </w:rPr>
        <w:t xml:space="preserve"> MIASTA </w:t>
      </w:r>
    </w:p>
    <w:tbl>
      <w:tblPr>
        <w:tblW w:w="940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755"/>
        <w:gridCol w:w="1843"/>
      </w:tblGrid>
      <w:tr w:rsidR="0025427A" w:rsidRPr="00DC0B3B" w:rsidTr="002864F6">
        <w:trPr>
          <w:trHeight w:val="889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Lp.</w:t>
            </w:r>
          </w:p>
        </w:tc>
        <w:tc>
          <w:tcPr>
            <w:tcW w:w="6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Nazwa drogi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</w:tcPr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</w:p>
          <w:p w:rsidR="0025427A" w:rsidRPr="00DC0B3B" w:rsidRDefault="0025427A" w:rsidP="002864F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Długość drogi </w:t>
            </w:r>
          </w:p>
        </w:tc>
      </w:tr>
      <w:tr w:rsidR="00C4092E" w:rsidRPr="00C4092E" w:rsidTr="002864F6">
        <w:trPr>
          <w:trHeight w:val="54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kern w:val="0"/>
                <w:lang w:eastAsia="pl-PL" w:bidi="ar-SA"/>
              </w:rPr>
              <w:t>1.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C4092E" w:rsidRDefault="0025427A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>Starowice Dolne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C4092E" w:rsidRDefault="002917F4" w:rsidP="002864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lang w:eastAsia="pl-PL" w:bidi="ar-SA"/>
              </w:rPr>
              <w:t>0,825</w:t>
            </w:r>
            <w:r w:rsidR="00C4092E" w:rsidRPr="00C4092E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25427A" w:rsidRPr="00DC0B3B" w:rsidTr="002864F6">
        <w:trPr>
          <w:trHeight w:val="551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C4092E" w:rsidRDefault="0025427A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>Wierzbnik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C4092E" w:rsidRDefault="00C4092E" w:rsidP="002864F6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C4092E">
              <w:rPr>
                <w:rFonts w:eastAsia="Times New Roman" w:cs="Times New Roman"/>
                <w:kern w:val="0"/>
                <w:lang w:eastAsia="pl-PL" w:bidi="ar-SA"/>
              </w:rPr>
              <w:t xml:space="preserve">1,034 km  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3.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Bogdanów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0,327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4.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Gałązczyce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0,450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5.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Gierów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E72B9F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1,268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6.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Głębocko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1,310 km</w:t>
            </w:r>
          </w:p>
        </w:tc>
      </w:tr>
      <w:tr w:rsidR="0025427A" w:rsidRPr="00DC0B3B" w:rsidTr="002864F6">
        <w:trPr>
          <w:trHeight w:val="57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7.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Gola Grodkowska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D5497D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0,466</w:t>
            </w:r>
            <w:r w:rsidR="00E72B9F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25427A" w:rsidRPr="00DC0B3B" w:rsidTr="002864F6">
        <w:trPr>
          <w:trHeight w:val="419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8.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Jaszów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D5497D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0,710 km</w:t>
            </w:r>
          </w:p>
        </w:tc>
      </w:tr>
      <w:tr w:rsidR="0025427A" w:rsidRPr="00DC0B3B" w:rsidTr="002864F6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9.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Jędrzejów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E72B9F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0,560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25427A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10.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Kobiela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2917F4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1,385 km</w:t>
            </w:r>
            <w:r w:rsidR="0025427A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            </w:t>
            </w:r>
          </w:p>
        </w:tc>
      </w:tr>
      <w:tr w:rsidR="0025427A" w:rsidRPr="00DC0B3B" w:rsidTr="002864F6">
        <w:trPr>
          <w:trHeight w:val="517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11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Kolnica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B44D1A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0,910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12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Kopice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4A1BE0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2,775 km</w:t>
            </w:r>
          </w:p>
        </w:tc>
      </w:tr>
      <w:tr w:rsidR="0025427A" w:rsidRPr="00DC0B3B" w:rsidTr="002864F6">
        <w:trPr>
          <w:trHeight w:val="494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13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Lubcz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9D3B63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1,090 km</w:t>
            </w:r>
          </w:p>
        </w:tc>
      </w:tr>
      <w:tr w:rsidR="0025427A" w:rsidRPr="00DC0B3B" w:rsidTr="002864F6">
        <w:trPr>
          <w:trHeight w:val="4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427A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14</w:t>
            </w:r>
            <w:r w:rsidR="0025427A" w:rsidRPr="00DC0B3B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427A" w:rsidRPr="00D5497D" w:rsidRDefault="008D011E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Mikołajowa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27A" w:rsidRPr="00D5497D" w:rsidRDefault="009D3B63" w:rsidP="00D5497D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1,180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15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Nowa Wieś Mała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0,921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16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Osiek Grodków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1,240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17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Strzegów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933AD5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0,660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18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Rogów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C330BD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0,470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19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Tarnów Grodkowski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395A1C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1,800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20</w:t>
            </w:r>
            <w:r w:rsidR="00D5497D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Więcmierzyce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C330BD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</w:t>
            </w:r>
            <w:r w:rsidR="00395A1C" w:rsidRPr="00D5497D">
              <w:rPr>
                <w:rFonts w:eastAsia="Times New Roman" w:cs="Times New Roman"/>
                <w:kern w:val="0"/>
                <w:lang w:eastAsia="pl-PL" w:bidi="ar-SA"/>
              </w:rPr>
              <w:t>28</w:t>
            </w: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</w:t>
            </w:r>
            <w:r w:rsidR="00395A1C" w:rsidRPr="00D5497D">
              <w:rPr>
                <w:rFonts w:eastAsia="Times New Roman" w:cs="Times New Roman"/>
                <w:kern w:val="0"/>
                <w:lang w:eastAsia="pl-PL" w:bidi="ar-SA"/>
              </w:rPr>
              <w:t xml:space="preserve">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21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Wojsław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395A1C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1,460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C0B3B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22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Wójtowice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0,330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23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 xml:space="preserve">. 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Żarów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0,724 km</w:t>
            </w:r>
          </w:p>
        </w:tc>
      </w:tr>
      <w:tr w:rsidR="00A671F5" w:rsidRPr="00DC0B3B" w:rsidTr="002864F6">
        <w:trPr>
          <w:trHeight w:val="3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Default="000A30AD" w:rsidP="00AF1800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24</w:t>
            </w:r>
            <w:r w:rsidR="00A671F5">
              <w:rPr>
                <w:rFonts w:eastAsia="Times New Roman" w:cs="Times New Roman"/>
                <w:color w:val="000000"/>
                <w:kern w:val="0"/>
                <w:lang w:eastAsia="pl-PL" w:bidi="ar-SA"/>
              </w:rPr>
              <w:t>.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Żelazna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2D0DF8" w:rsidP="00D5497D">
            <w:pPr>
              <w:widowControl/>
              <w:suppressAutoHyphens w:val="0"/>
              <w:spacing w:line="360" w:lineRule="auto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kern w:val="0"/>
                <w:lang w:eastAsia="pl-PL" w:bidi="ar-SA"/>
              </w:rPr>
              <w:t>0,365 km</w:t>
            </w:r>
          </w:p>
        </w:tc>
      </w:tr>
      <w:tr w:rsidR="00A671F5" w:rsidRPr="00DC0B3B" w:rsidTr="00342E2E">
        <w:trPr>
          <w:trHeight w:val="328"/>
        </w:trPr>
        <w:tc>
          <w:tcPr>
            <w:tcW w:w="75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1F5" w:rsidRPr="00D5497D" w:rsidRDefault="00A671F5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D5497D">
              <w:rPr>
                <w:rFonts w:eastAsia="Times New Roman" w:cs="Times New Roman"/>
                <w:b/>
                <w:kern w:val="0"/>
                <w:lang w:eastAsia="pl-PL" w:bidi="ar-SA"/>
              </w:rPr>
              <w:t>RAZEM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71F5" w:rsidRPr="00D5497D" w:rsidRDefault="00D5497D" w:rsidP="00AF1800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          </w:t>
            </w:r>
            <w:r w:rsidRPr="00D5497D">
              <w:rPr>
                <w:rFonts w:eastAsia="Times New Roman" w:cs="Times New Roman"/>
                <w:b/>
                <w:kern w:val="0"/>
                <w:lang w:eastAsia="pl-PL" w:bidi="ar-SA"/>
              </w:rPr>
              <w:t xml:space="preserve"> 23,20 km</w:t>
            </w:r>
          </w:p>
        </w:tc>
      </w:tr>
    </w:tbl>
    <w:p w:rsidR="0025427A" w:rsidRPr="00DC0B3B" w:rsidRDefault="0025427A">
      <w:pPr>
        <w:rPr>
          <w:rFonts w:cs="Times New Roman"/>
        </w:rPr>
      </w:pPr>
    </w:p>
    <w:sectPr w:rsidR="0025427A" w:rsidRPr="00DC0B3B" w:rsidSect="00C47222">
      <w:pgSz w:w="11906" w:h="16838" w:code="9"/>
      <w:pgMar w:top="851" w:right="851" w:bottom="851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D6"/>
    <w:rsid w:val="000A30AD"/>
    <w:rsid w:val="000A377D"/>
    <w:rsid w:val="00111881"/>
    <w:rsid w:val="0011664C"/>
    <w:rsid w:val="00122086"/>
    <w:rsid w:val="0025427A"/>
    <w:rsid w:val="002917F4"/>
    <w:rsid w:val="002D0DF8"/>
    <w:rsid w:val="00395A1C"/>
    <w:rsid w:val="003E47C7"/>
    <w:rsid w:val="004A1BE0"/>
    <w:rsid w:val="005565D7"/>
    <w:rsid w:val="007C3E05"/>
    <w:rsid w:val="007F0532"/>
    <w:rsid w:val="008D011E"/>
    <w:rsid w:val="00933AD5"/>
    <w:rsid w:val="00950A86"/>
    <w:rsid w:val="009D3B63"/>
    <w:rsid w:val="00A671F5"/>
    <w:rsid w:val="00A768CE"/>
    <w:rsid w:val="00AF1800"/>
    <w:rsid w:val="00B27C39"/>
    <w:rsid w:val="00B44D1A"/>
    <w:rsid w:val="00C330BD"/>
    <w:rsid w:val="00C4092E"/>
    <w:rsid w:val="00C47222"/>
    <w:rsid w:val="00D5497D"/>
    <w:rsid w:val="00DC0B3B"/>
    <w:rsid w:val="00E72B9F"/>
    <w:rsid w:val="00F033BE"/>
    <w:rsid w:val="00F40FD6"/>
    <w:rsid w:val="00F5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D07B7-B70E-42D1-8872-537C1B85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6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40FD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80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80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DE15-89EA-4988-8B4D-5BD1A0B5E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Bednarska_Justyna</dc:creator>
  <cp:keywords/>
  <dc:description/>
  <cp:lastModifiedBy>Zając_Piotr</cp:lastModifiedBy>
  <cp:revision>3</cp:revision>
  <cp:lastPrinted>2019-08-21T14:24:00Z</cp:lastPrinted>
  <dcterms:created xsi:type="dcterms:W3CDTF">2020-08-31T08:54:00Z</dcterms:created>
  <dcterms:modified xsi:type="dcterms:W3CDTF">2020-09-02T09:13:00Z</dcterms:modified>
</cp:coreProperties>
</file>